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B4" w:rsidRPr="00AF0FB4" w:rsidRDefault="00AF0FB4" w:rsidP="00A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F0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PRZYJĘCIE DZIECKA DO PRZEDSZK</w:t>
      </w:r>
      <w:r w:rsidR="007321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AF0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LA </w:t>
      </w:r>
    </w:p>
    <w:p w:rsidR="00AF0FB4" w:rsidRPr="00AF0FB4" w:rsidRDefault="00AF0FB4" w:rsidP="00A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ZESPOLE PLACÓWEK OŚWIATOWYCH W GACKACH  </w:t>
      </w:r>
    </w:p>
    <w:p w:rsidR="00AF0FB4" w:rsidRPr="00AF0FB4" w:rsidRDefault="003F11F2" w:rsidP="00A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2022/2023</w:t>
      </w:r>
      <w:r w:rsidR="00AF0FB4"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dziecka i jego rodziców/opiekunów prawnych</w:t>
      </w:r>
    </w:p>
    <w:p w:rsidR="00AF0FB4" w:rsidRPr="00AF0FB4" w:rsidRDefault="00AF0FB4" w:rsidP="00AF0F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3512"/>
        <w:gridCol w:w="790"/>
        <w:gridCol w:w="1540"/>
        <w:gridCol w:w="2598"/>
      </w:tblGrid>
      <w:tr w:rsidR="00AF0FB4" w:rsidRPr="00AF0FB4" w:rsidTr="00AF0FB4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58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F0FB4" w:rsidRPr="00AF0FB4" w:rsidTr="00AF0FB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miejsce urodzenia dziecka</w:t>
            </w:r>
          </w:p>
        </w:tc>
        <w:tc>
          <w:tcPr>
            <w:tcW w:w="5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F0FB4" w:rsidRPr="00AF0FB4" w:rsidTr="00AF0FB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 dziecka</w:t>
            </w:r>
          </w:p>
        </w:tc>
        <w:tc>
          <w:tcPr>
            <w:tcW w:w="5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F0FB4" w:rsidRPr="00AF0FB4" w:rsidTr="00AF0FB4"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 i nazwiska rodziców/opiekunów prawnych dziecka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5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F0FB4" w:rsidRPr="00AF0FB4" w:rsidTr="00AF0F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5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F0FB4" w:rsidRPr="00AF0FB4" w:rsidTr="00AF0FB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dziecka</w:t>
            </w:r>
          </w:p>
        </w:tc>
        <w:tc>
          <w:tcPr>
            <w:tcW w:w="5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F0FB4" w:rsidRPr="00AF0FB4" w:rsidTr="00AF0FB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rodziców/opiekunów prawnych  dziecka</w:t>
            </w:r>
          </w:p>
        </w:tc>
        <w:tc>
          <w:tcPr>
            <w:tcW w:w="5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F0FB4" w:rsidRPr="00AF0FB4" w:rsidTr="00AF0FB4"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 i numery telefonów rodziców/opiekunów prawnych dziecka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F0FB4" w:rsidRPr="00AF0FB4" w:rsidTr="00AF0F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 elektroniczna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F0FB4" w:rsidRPr="00AF0FB4" w:rsidTr="00AF0F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F0FB4" w:rsidRPr="00AF0FB4" w:rsidTr="00AF0FB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 elektroniczna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F0FB4" w:rsidRPr="00AF0FB4" w:rsidTr="00AF0FB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Osoba/y uprawniona/e do odbioru dziecka z przedszkola</w:t>
            </w:r>
          </w:p>
        </w:tc>
        <w:tc>
          <w:tcPr>
            <w:tcW w:w="5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spełnianiu kryteriów określonych w ustawie o prawie oświatowym.</w:t>
      </w:r>
    </w:p>
    <w:p w:rsidR="00AF0FB4" w:rsidRPr="00AF0FB4" w:rsidRDefault="00AF0FB4" w:rsidP="00A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(proszę zakreślić właściwą odpowiedź)</w:t>
      </w:r>
    </w:p>
    <w:p w:rsidR="00AF0FB4" w:rsidRPr="00AF0FB4" w:rsidRDefault="00AF0FB4" w:rsidP="00A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8"/>
        <w:gridCol w:w="1154"/>
        <w:gridCol w:w="1140"/>
      </w:tblGrid>
      <w:tr w:rsidR="00AF0FB4" w:rsidRPr="00AF0FB4" w:rsidTr="00AF0FB4">
        <w:tc>
          <w:tcPr>
            <w:tcW w:w="8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 rodziny wielodzietnej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F0FB4" w:rsidRPr="00AF0FB4" w:rsidTr="00AF0FB4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niepełnosprawne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F0FB4" w:rsidRPr="00AF0FB4" w:rsidTr="00AF0FB4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niepełnosprawnego rodzica lub rodzeństwa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F0FB4" w:rsidRPr="00AF0FB4" w:rsidTr="00AF0FB4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posiada orzeczenie o potrzebie kształcenia specjalnego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F0FB4" w:rsidRPr="00AF0FB4" w:rsidTr="00AF0FB4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samotnie wychowującego rodzica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AF0FB4" w:rsidRPr="00AF0FB4" w:rsidTr="00AF0FB4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 rodziny zastępczej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pojawiła się w którymś z kryteriów odpowiedź twierdząca należy do wniosku dołączyć dokumenty potwierdzające spełnianie danego kryterium. 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F0FB4">
        <w:rPr>
          <w:rFonts w:ascii="Times New Roman" w:eastAsia="Times New Roman" w:hAnsi="Times New Roman" w:cs="Times New Roman"/>
          <w:lang w:eastAsia="pl-PL"/>
        </w:rPr>
        <w:t>*Oświadczenia, o których mowa składa się pod rygorem odpowiedzialności karnej za składanie fałszywych zeznań.</w:t>
      </w: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Informacja o złożeniu wniosku o przyjęcie do innych jednostek wychowania przedszkolnego.      </w:t>
      </w:r>
    </w:p>
    <w:p w:rsidR="00AF0FB4" w:rsidRPr="00AF0FB4" w:rsidRDefault="00AF0FB4" w:rsidP="00AF0F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(proszę zakreślić właściwą odpowiedź)      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lang w:eastAsia="pl-PL"/>
        </w:rPr>
        <w:t xml:space="preserve">Czy wniosek o przyjęcie dziecka do przedszkola został złożony do </w:t>
      </w:r>
      <w:r w:rsidRPr="00AF0FB4">
        <w:rPr>
          <w:rFonts w:ascii="Times New Roman" w:eastAsia="Times New Roman" w:hAnsi="Times New Roman" w:cs="Times New Roman"/>
          <w:b/>
          <w:bCs/>
          <w:lang w:eastAsia="pl-PL"/>
        </w:rPr>
        <w:t xml:space="preserve">innych </w:t>
      </w:r>
      <w:r w:rsidRPr="00AF0FB4">
        <w:rPr>
          <w:rFonts w:ascii="Times New Roman" w:eastAsia="Times New Roman" w:hAnsi="Times New Roman" w:cs="Times New Roman"/>
          <w:lang w:eastAsia="pl-PL"/>
        </w:rPr>
        <w:t xml:space="preserve">placówek  niż ZPO w Gackach     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lang w:eastAsia="pl-PL"/>
        </w:rPr>
        <w:t>                                                    TAK     NIE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lang w:eastAsia="pl-PL"/>
        </w:rPr>
        <w:t xml:space="preserve">Jeśli </w:t>
      </w:r>
      <w:r w:rsidRPr="00AF0FB4">
        <w:rPr>
          <w:rFonts w:ascii="Times New Roman" w:eastAsia="Times New Roman" w:hAnsi="Times New Roman" w:cs="Times New Roman"/>
          <w:b/>
          <w:bCs/>
          <w:lang w:eastAsia="pl-PL"/>
        </w:rPr>
        <w:t>TAK</w:t>
      </w:r>
      <w:r w:rsidRPr="00AF0FB4">
        <w:rPr>
          <w:rFonts w:ascii="Times New Roman" w:eastAsia="Times New Roman" w:hAnsi="Times New Roman" w:cs="Times New Roman"/>
          <w:lang w:eastAsia="pl-PL"/>
        </w:rPr>
        <w:t xml:space="preserve"> to proszę podać nazwę  placówki, do której wniosek został złożony: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spełnianiu kryteriów określonych przez organ prowadzący.</w:t>
      </w:r>
    </w:p>
    <w:p w:rsidR="00AF0FB4" w:rsidRPr="00AF0FB4" w:rsidRDefault="00AF0FB4" w:rsidP="00AF0F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(proszę zakreślić właściwą odpowiedź)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6743"/>
        <w:gridCol w:w="1027"/>
        <w:gridCol w:w="904"/>
      </w:tblGrid>
      <w:tr w:rsidR="00AF0FB4" w:rsidRPr="00AF0FB4" w:rsidTr="00AF0FB4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podlegające obowiązkowemu rocznemu przygotowaniu przedszkolnemu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AF0FB4" w:rsidRPr="00AF0FB4" w:rsidTr="00AF0FB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rodziców/opiekunów prawnych pracujących, studiujących lub uczących się w systemie dziennym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AF0FB4" w:rsidRPr="00AF0FB4" w:rsidTr="00AF0FB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Dziecko, którego rodzeństwo uczęszcza do tej samej placówki (przedszkola i szkoły)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AF0FB4" w:rsidRPr="00AF0FB4" w:rsidTr="00AF0FB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zamieszkuje w obwodzie naszego przedszkola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AF0FB4" w:rsidRPr="00AF0FB4" w:rsidTr="00AF0FB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Miejsce pracy rodziców znajduje się w pobliżu przedszkola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AF0FB4" w:rsidRPr="00AF0FB4" w:rsidTr="00AF0FB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B4" w:rsidRPr="00AF0FB4" w:rsidRDefault="00AF0FB4" w:rsidP="00AF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Dziadkowie dziecka mieszkają w pobliżu przedszkola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FB4" w:rsidRPr="00AF0FB4" w:rsidRDefault="00AF0FB4" w:rsidP="00AF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FB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pojawiła się w którymś z kryteriów odpowiedź twierdząca należy do wniosku dołączyć oświadczenia potwierdzające spełnianie danego kryterium. 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lang w:eastAsia="pl-PL"/>
        </w:rPr>
        <w:t>*Oświadczenia, o których mowa składa się pod rygorem odpowi</w:t>
      </w:r>
      <w:r>
        <w:rPr>
          <w:rFonts w:ascii="Times New Roman" w:eastAsia="Times New Roman" w:hAnsi="Times New Roman" w:cs="Times New Roman"/>
          <w:lang w:eastAsia="pl-PL"/>
        </w:rPr>
        <w:t xml:space="preserve">edzialności karnej za składanie </w:t>
      </w:r>
      <w:r w:rsidRPr="00AF0FB4">
        <w:rPr>
          <w:rFonts w:ascii="Times New Roman" w:eastAsia="Times New Roman" w:hAnsi="Times New Roman" w:cs="Times New Roman"/>
          <w:lang w:eastAsia="pl-PL"/>
        </w:rPr>
        <w:t>fałszywych zeznań.</w:t>
      </w: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Gacki,dn</w:t>
      </w: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                            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AF0FB4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</w:t>
      </w:r>
      <w:r w:rsidRPr="00AF0FB4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 (  podpis rodzica/prawnego opiekuna)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czasie pobytu dziecka w przedszkolu.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dziecko ………………………………………………………………………..                                    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                                               (imię i nazwisko dziecka)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przebywało w przedszkolu od godz. ……………….. do godz. …………….....,           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co stanowi ……………………. godzin dziennie.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                                 (liczba godzin łącznie)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            ……………………………………………………………..</w:t>
      </w:r>
    </w:p>
    <w:p w:rsidR="00AF0FB4" w:rsidRPr="00AF0FB4" w:rsidRDefault="00AF0FB4" w:rsidP="00AF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 Podpis osoby składającej oświadczenia</w:t>
      </w:r>
    </w:p>
    <w:p w:rsidR="00AF0FB4" w:rsidRPr="00384F2B" w:rsidRDefault="00AF0FB4" w:rsidP="00AF0FB4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Zgłoszenie  dziecka do stołówki przedszkolnej  </w:t>
      </w:r>
    </w:p>
    <w:p w:rsidR="00384F2B" w:rsidRDefault="00AF0FB4" w:rsidP="00384F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84F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Zał. Nr. 1 </w:t>
      </w:r>
    </w:p>
    <w:p w:rsidR="00384F2B" w:rsidRDefault="00384F2B" w:rsidP="00384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 DZIECKA DO STOŁÓWKI PRZEDSZKOLNEJ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ZESPOLE PLACÓWEK OŚWIATOWYCH  W GACKACH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ROKU SZKOLNYM ………. </w:t>
      </w:r>
    </w:p>
    <w:p w:rsidR="00384F2B" w:rsidRDefault="00384F2B" w:rsidP="00384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rodzica/opiekuna prawnego do kontaktu ze stołówką: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Nazwisko i imię rodzica: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Adres zamieszkania: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Telefon kontaktowy: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Nazwa banku i nr. rachunku bankowego do zwrotów: ………………………………….</w:t>
      </w:r>
    </w:p>
    <w:p w:rsidR="00384F2B" w:rsidRDefault="00384F2B" w:rsidP="00384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Deklaruję, że moje dziecko/dzieci będzie/ą  korzystać z wyżywienia w stołówce przedszkolnej  ZPO w Gackach w roku szkolnym ……………………. . </w:t>
      </w:r>
      <w:r>
        <w:rPr>
          <w:rFonts w:ascii="Times New Roman" w:hAnsi="Times New Roman" w:cs="Times New Roman"/>
          <w:sz w:val="24"/>
          <w:szCs w:val="24"/>
        </w:rPr>
        <w:br/>
        <w:t>Cena całego posiłku: 6,00zł. w tym, śniadanie – 2,50zł, obiad – 3,50zł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045"/>
        <w:gridCol w:w="1559"/>
        <w:gridCol w:w="2325"/>
      </w:tblGrid>
      <w:tr w:rsidR="00384F2B" w:rsidTr="00384F2B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2B" w:rsidRDefault="0038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2B" w:rsidRDefault="0038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dziecka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2B" w:rsidRDefault="0038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2B" w:rsidRDefault="0038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</w:tr>
      <w:tr w:rsidR="00384F2B" w:rsidTr="00384F2B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B" w:rsidRDefault="0038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B" w:rsidRDefault="0038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B" w:rsidRDefault="0038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B" w:rsidRDefault="0038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2B" w:rsidTr="00384F2B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B" w:rsidRDefault="0038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B" w:rsidRDefault="0038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B" w:rsidRDefault="0038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B" w:rsidRDefault="0038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F2B" w:rsidTr="00384F2B">
        <w:trPr>
          <w:trHeight w:val="2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B" w:rsidRDefault="0038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B" w:rsidRDefault="0038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B" w:rsidRDefault="0038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2B" w:rsidRDefault="0038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F2B" w:rsidRDefault="00384F2B" w:rsidP="00384F2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*Proszę zaznaczyć x odpowiedni posiłek</w:t>
      </w:r>
    </w:p>
    <w:p w:rsidR="00384F2B" w:rsidRDefault="00384F2B" w:rsidP="00384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KORZYSTANIA ZE STOŁÓWKI:</w:t>
      </w:r>
    </w:p>
    <w:p w:rsidR="00384F2B" w:rsidRDefault="00384F2B" w:rsidP="00384F2B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za posiłki dokonuje się do 15-go bieżącego miesiąca przelewem na poniżej podane  konto bankowe: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BANK PKO BP O/PIŃCZÓW ZPO GACKI                                          40 1020 2629 0000 9402 0366 1279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F2B" w:rsidRDefault="00384F2B" w:rsidP="00384F2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tytule przelewu należy podać: imię i nazwisko dziecka, rok urodzenia, wpłata za który m-c</w:t>
      </w:r>
      <w:r>
        <w:rPr>
          <w:sz w:val="24"/>
          <w:szCs w:val="24"/>
          <w:lang w:eastAsia="pl-PL"/>
        </w:rPr>
        <w:t xml:space="preserve"> oraz informację o Karcie Dużej Rodziny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384F2B" w:rsidRDefault="0078745E" w:rsidP="00384F2B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Informację o kwocie do zapłaty za czesne i wyżywienie d</w:t>
      </w:r>
      <w:r w:rsidR="005955D3">
        <w:rPr>
          <w:rFonts w:ascii="Times New Roman" w:hAnsi="Times New Roman" w:cs="Times New Roman"/>
          <w:sz w:val="24"/>
          <w:szCs w:val="24"/>
        </w:rPr>
        <w:t>zieci dostają na początku każdego miesiąca w przedszkolu, lub uzyskają Państwo dzwoniąc pod nr . telefonu placówki (41 357 18 05-przedszkole, 41 357 18 04-szkoła)</w:t>
      </w:r>
      <w:r w:rsidR="00C809CB">
        <w:rPr>
          <w:rFonts w:ascii="Times New Roman" w:hAnsi="Times New Roman" w:cs="Times New Roman"/>
          <w:sz w:val="24"/>
          <w:szCs w:val="24"/>
        </w:rPr>
        <w:t>.</w:t>
      </w:r>
      <w:r w:rsidR="00C809CB">
        <w:rPr>
          <w:rFonts w:ascii="Times New Roman" w:hAnsi="Times New Roman" w:cs="Times New Roman"/>
          <w:sz w:val="24"/>
          <w:szCs w:val="24"/>
        </w:rPr>
        <w:br/>
      </w:r>
      <w:r w:rsidR="00384F2B">
        <w:rPr>
          <w:sz w:val="24"/>
          <w:szCs w:val="24"/>
          <w:lang w:eastAsia="pl-PL"/>
        </w:rPr>
        <w:t>Brak wpłaty w podanych terminach spowoduje wstrzymanie wydawania posiłków dla dziecka do momentu uiszczenia opłaty bądź nieprzyjęcie dziecka do przedszkola.</w:t>
      </w:r>
    </w:p>
    <w:p w:rsidR="00384F2B" w:rsidRDefault="00384F2B" w:rsidP="00C809CB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deklaracji wyżywienia  należy zgłosić p</w:t>
      </w:r>
      <w:r w:rsidR="0078745E">
        <w:rPr>
          <w:rFonts w:ascii="Times New Roman" w:hAnsi="Times New Roman" w:cs="Times New Roman"/>
          <w:sz w:val="24"/>
          <w:szCs w:val="24"/>
        </w:rPr>
        <w:t>isemnie co najmniej 7 dni przed</w:t>
      </w:r>
      <w:r w:rsidR="007874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rozpoczęciem nowego miesiąca żywieniowego. </w:t>
      </w:r>
    </w:p>
    <w:p w:rsidR="00384F2B" w:rsidRDefault="00384F2B" w:rsidP="00384F2B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zapoznałam/em się z powyższą informacją oraz regulaminem stołówki i akceptuję jego zapisy. </w:t>
      </w:r>
      <w:r>
        <w:rPr>
          <w:rFonts w:ascii="Times New Roman" w:hAnsi="Times New Roman" w:cs="Times New Roman"/>
          <w:sz w:val="24"/>
          <w:szCs w:val="24"/>
        </w:rPr>
        <w:br/>
        <w:t>Regulamin jest dostępny na stronie internetowej przedszkola oraz na stołówce przedszkolnej.</w:t>
      </w:r>
    </w:p>
    <w:p w:rsidR="00384F2B" w:rsidRDefault="00384F2B" w:rsidP="00384F2B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Gacki, dn. ……………………...                            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  podpis rodzica/prawnego opie</w:t>
      </w:r>
      <w:r w:rsidR="00C809CB">
        <w:rPr>
          <w:rFonts w:ascii="Times New Roman" w:hAnsi="Times New Roman" w:cs="Times New Roman"/>
          <w:sz w:val="16"/>
          <w:szCs w:val="16"/>
        </w:rPr>
        <w:t>kuna)</w:t>
      </w:r>
    </w:p>
    <w:p w:rsidR="003F11F2" w:rsidRDefault="003F11F2" w:rsidP="00DE7C1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AF0FB4" w:rsidRPr="00AF0FB4" w:rsidRDefault="00DE7C1A" w:rsidP="00D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    </w:t>
      </w:r>
      <w:r w:rsidR="00AF0FB4" w:rsidRPr="00AF0F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Informacja o przetwarzaniu danych osobowych na podstawie rozporządzenia Parlamentu Europejskiego  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  <w:r w:rsidR="00AF0FB4"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F0FB4" w:rsidRPr="00AF0FB4" w:rsidRDefault="00AF0FB4" w:rsidP="00AF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INFORMUJEMY, ŻE: </w:t>
      </w:r>
    </w:p>
    <w:p w:rsidR="00AF0FB4" w:rsidRPr="00DE7C1A" w:rsidRDefault="00DE7C1A" w:rsidP="00D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1A">
        <w:rPr>
          <w:rFonts w:ascii="Calibri" w:eastAsia="Times New Roman" w:hAnsi="Calibri" w:cs="Calibri"/>
          <w:b/>
          <w:sz w:val="20"/>
          <w:szCs w:val="20"/>
          <w:lang w:eastAsia="pl-PL"/>
        </w:rPr>
        <w:t>1</w:t>
      </w:r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AF0FB4" w:rsidRPr="00DE7C1A">
        <w:rPr>
          <w:rFonts w:ascii="Calibri" w:eastAsia="Times New Roman" w:hAnsi="Calibri" w:cs="Calibri"/>
          <w:sz w:val="20"/>
          <w:szCs w:val="20"/>
          <w:lang w:eastAsia="pl-PL"/>
        </w:rPr>
        <w:t>Administratorem przetwarzanych danych w ramach procesu rekrutacji jest Zespół Placówek Oświatowych Przedszkole w Gackach Gacki Osiedle 25, 28-400 Pińczów,  Nr kontaktowy 41 357 18 04.</w:t>
      </w:r>
    </w:p>
    <w:p w:rsidR="00AF0FB4" w:rsidRPr="00AF0FB4" w:rsidRDefault="00DE7C1A" w:rsidP="00D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1A">
        <w:rPr>
          <w:rFonts w:ascii="Calibri" w:eastAsia="Times New Roman" w:hAnsi="Calibri" w:cs="Calibri"/>
          <w:b/>
          <w:sz w:val="20"/>
          <w:szCs w:val="20"/>
          <w:lang w:eastAsia="pl-PL"/>
        </w:rPr>
        <w:t>2</w:t>
      </w:r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AF0FB4" w:rsidRPr="00AF0FB4">
        <w:rPr>
          <w:rFonts w:ascii="Calibri" w:eastAsia="Times New Roman" w:hAnsi="Calibri" w:cs="Calibri"/>
          <w:sz w:val="20"/>
          <w:szCs w:val="20"/>
          <w:lang w:eastAsia="pl-PL"/>
        </w:rPr>
        <w:t xml:space="preserve">Inspektorem Ochrony Danych jest Łukasz Górczyński. Kontakt z Inspektorem Ochrony Danych jest możliwy za pośrednictwem poczty elektronicznej pod adresem: </w:t>
      </w:r>
      <w:hyperlink r:id="rId7" w:history="1">
        <w:r w:rsidR="00AF0FB4" w:rsidRPr="00AF0FB4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pl-PL"/>
          </w:rPr>
          <w:t>zspa@interia.pl</w:t>
        </w:r>
      </w:hyperlink>
      <w:r w:rsidR="00AF0FB4" w:rsidRPr="00AF0FB4">
        <w:rPr>
          <w:rFonts w:ascii="Calibri" w:eastAsia="Times New Roman" w:hAnsi="Calibri" w:cs="Calibri"/>
          <w:sz w:val="20"/>
          <w:szCs w:val="20"/>
          <w:lang w:eastAsia="pl-PL"/>
        </w:rPr>
        <w:t xml:space="preserve"> lub tel.41 357 60 00</w:t>
      </w:r>
    </w:p>
    <w:p w:rsidR="00AF0FB4" w:rsidRPr="00AF0FB4" w:rsidRDefault="00DE7C1A" w:rsidP="00D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1A">
        <w:rPr>
          <w:rFonts w:ascii="Calibri" w:eastAsia="Times New Roman" w:hAnsi="Calibri" w:cs="Calibri"/>
          <w:b/>
          <w:sz w:val="20"/>
          <w:szCs w:val="20"/>
          <w:lang w:eastAsia="pl-PL"/>
        </w:rPr>
        <w:t>3.</w:t>
      </w:r>
      <w:r w:rsidR="00AF0FB4" w:rsidRPr="00AF0FB4">
        <w:rPr>
          <w:rFonts w:ascii="Calibri" w:eastAsia="Times New Roman" w:hAnsi="Calibri" w:cs="Calibri"/>
          <w:sz w:val="20"/>
          <w:szCs w:val="20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 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AF0FB4" w:rsidRPr="00AF0FB4" w:rsidRDefault="00DE7C1A" w:rsidP="00D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1A">
        <w:rPr>
          <w:rFonts w:ascii="Calibri" w:eastAsia="Times New Roman" w:hAnsi="Calibri" w:cs="Calibri"/>
          <w:b/>
          <w:sz w:val="20"/>
          <w:szCs w:val="20"/>
          <w:lang w:eastAsia="pl-PL"/>
        </w:rPr>
        <w:t>4</w:t>
      </w:r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AF0FB4" w:rsidRPr="00AF0FB4">
        <w:rPr>
          <w:rFonts w:ascii="Calibri" w:eastAsia="Times New Roman" w:hAnsi="Calibri" w:cs="Calibri"/>
          <w:sz w:val="20"/>
          <w:szCs w:val="20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AF0FB4" w:rsidRPr="00AF0FB4" w:rsidRDefault="00DE7C1A" w:rsidP="00D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1A">
        <w:rPr>
          <w:rFonts w:ascii="Calibri" w:eastAsia="Times New Roman" w:hAnsi="Calibri" w:cs="Calibri"/>
          <w:b/>
          <w:sz w:val="20"/>
          <w:szCs w:val="20"/>
          <w:lang w:eastAsia="pl-PL"/>
        </w:rPr>
        <w:t>5</w:t>
      </w:r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AF0FB4" w:rsidRPr="00AF0FB4">
        <w:rPr>
          <w:rFonts w:ascii="Calibri" w:eastAsia="Times New Roman" w:hAnsi="Calibri" w:cs="Calibri"/>
          <w:sz w:val="20"/>
          <w:szCs w:val="20"/>
          <w:lang w:eastAsia="pl-PL"/>
        </w:rPr>
        <w:t xml:space="preserve">Dane osobowe nie będą przekazywane do państwa trzeciego ani do organizacji międzynarodowej. </w:t>
      </w:r>
    </w:p>
    <w:p w:rsidR="00AF0FB4" w:rsidRPr="00AF0FB4" w:rsidRDefault="00DE7C1A" w:rsidP="00D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1A">
        <w:rPr>
          <w:rFonts w:ascii="Calibri" w:eastAsia="Times New Roman" w:hAnsi="Calibri" w:cs="Calibri"/>
          <w:b/>
          <w:sz w:val="20"/>
          <w:szCs w:val="20"/>
          <w:lang w:eastAsia="pl-PL"/>
        </w:rPr>
        <w:t>6.</w:t>
      </w:r>
      <w:r w:rsidR="00AF0FB4" w:rsidRPr="00AF0FB4">
        <w:rPr>
          <w:rFonts w:ascii="Calibri" w:eastAsia="Times New Roman" w:hAnsi="Calibri" w:cs="Calibri"/>
          <w:sz w:val="20"/>
          <w:szCs w:val="20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AF0FB4" w:rsidRPr="00AF0FB4" w:rsidRDefault="00DE7C1A" w:rsidP="00D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1A">
        <w:rPr>
          <w:rFonts w:ascii="Calibri" w:eastAsia="Times New Roman" w:hAnsi="Calibri" w:cs="Calibri"/>
          <w:b/>
          <w:sz w:val="20"/>
          <w:szCs w:val="20"/>
          <w:lang w:eastAsia="pl-PL"/>
        </w:rPr>
        <w:t>7</w:t>
      </w:r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AF0FB4" w:rsidRPr="00AF0FB4">
        <w:rPr>
          <w:rFonts w:ascii="Calibri" w:eastAsia="Times New Roman" w:hAnsi="Calibri" w:cs="Calibri"/>
          <w:sz w:val="20"/>
          <w:szCs w:val="20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AF0FB4" w:rsidRPr="00AF0FB4" w:rsidRDefault="00DE7C1A" w:rsidP="00D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1A">
        <w:rPr>
          <w:rFonts w:ascii="Calibri" w:eastAsia="Times New Roman" w:hAnsi="Calibri" w:cs="Calibri"/>
          <w:b/>
          <w:sz w:val="20"/>
          <w:szCs w:val="20"/>
          <w:lang w:eastAsia="pl-PL"/>
        </w:rPr>
        <w:t>8.</w:t>
      </w:r>
      <w:r w:rsidR="00AF0FB4" w:rsidRPr="00AF0FB4">
        <w:rPr>
          <w:rFonts w:ascii="Calibri" w:eastAsia="Times New Roman" w:hAnsi="Calibri" w:cs="Calibri"/>
          <w:sz w:val="20"/>
          <w:szCs w:val="20"/>
          <w:lang w:eastAsia="pl-PL"/>
        </w:rPr>
        <w:t xml:space="preserve">W ramach procesu rekrutacji dane nie są przetwarzane na postawie art. 6 ust. 1 lit. e) lub f) RODO, zatem </w:t>
      </w:r>
      <w:r w:rsidR="00AF0FB4" w:rsidRPr="00AF0FB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prawo do wniesienia sprzeciwu na podstawie art. 21 RODO nie przysługuje. </w:t>
      </w:r>
    </w:p>
    <w:p w:rsidR="00AF0FB4" w:rsidRPr="00AF0FB4" w:rsidRDefault="00DE7C1A" w:rsidP="00D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1A">
        <w:rPr>
          <w:rFonts w:ascii="Calibri" w:eastAsia="Times New Roman" w:hAnsi="Calibri" w:cs="Calibri"/>
          <w:b/>
          <w:sz w:val="20"/>
          <w:szCs w:val="20"/>
          <w:lang w:eastAsia="pl-PL"/>
        </w:rPr>
        <w:t>9.</w:t>
      </w:r>
      <w:r w:rsidR="00AF0FB4" w:rsidRPr="00AF0FB4">
        <w:rPr>
          <w:rFonts w:ascii="Calibri" w:eastAsia="Times New Roman" w:hAnsi="Calibri" w:cs="Calibri"/>
          <w:sz w:val="20"/>
          <w:szCs w:val="20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AF0FB4" w:rsidRPr="00DE7C1A" w:rsidRDefault="00DE7C1A" w:rsidP="00D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1A">
        <w:rPr>
          <w:rFonts w:ascii="Calibri" w:eastAsia="Times New Roman" w:hAnsi="Calibri" w:cs="Calibri"/>
          <w:b/>
          <w:sz w:val="20"/>
          <w:szCs w:val="20"/>
          <w:lang w:eastAsia="pl-PL"/>
        </w:rPr>
        <w:t>10.</w:t>
      </w:r>
      <w:r w:rsidR="00AF0FB4" w:rsidRPr="00DE7C1A">
        <w:rPr>
          <w:rFonts w:ascii="Calibri" w:eastAsia="Times New Roman" w:hAnsi="Calibri" w:cs="Calibri"/>
          <w:sz w:val="20"/>
          <w:szCs w:val="20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AF0FB4" w:rsidRPr="00AF0FB4" w:rsidRDefault="00DE7C1A" w:rsidP="00D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1A">
        <w:rPr>
          <w:rFonts w:ascii="Calibri" w:eastAsia="Times New Roman" w:hAnsi="Calibri" w:cs="Calibri"/>
          <w:b/>
          <w:sz w:val="20"/>
          <w:szCs w:val="20"/>
          <w:lang w:eastAsia="pl-PL"/>
        </w:rPr>
        <w:t>11.</w:t>
      </w:r>
      <w:r w:rsidR="00AF0FB4" w:rsidRPr="00AF0FB4">
        <w:rPr>
          <w:rFonts w:ascii="Calibri" w:eastAsia="Times New Roman" w:hAnsi="Calibri" w:cs="Calibri"/>
          <w:sz w:val="20"/>
          <w:szCs w:val="20"/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</w:p>
    <w:p w:rsidR="00AF0FB4" w:rsidRPr="00DE7C1A" w:rsidRDefault="00DE7C1A" w:rsidP="00D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C1A">
        <w:rPr>
          <w:rFonts w:ascii="Calibri" w:eastAsia="Times New Roman" w:hAnsi="Calibri" w:cs="Calibri"/>
          <w:b/>
          <w:sz w:val="20"/>
          <w:szCs w:val="20"/>
          <w:lang w:eastAsia="pl-PL"/>
        </w:rPr>
        <w:t>12</w:t>
      </w:r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AF0FB4" w:rsidRPr="00DE7C1A">
        <w:rPr>
          <w:rFonts w:ascii="Calibri" w:eastAsia="Times New Roman" w:hAnsi="Calibri" w:cs="Calibri"/>
          <w:sz w:val="20"/>
          <w:szCs w:val="20"/>
          <w:lang w:eastAsia="pl-PL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  </w:t>
      </w:r>
      <w:r w:rsidRPr="00DE7C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0FB4" w:rsidRPr="00DE7C1A">
        <w:rPr>
          <w:rFonts w:ascii="Calibri" w:eastAsia="Times New Roman" w:hAnsi="Calibri" w:cs="Calibri"/>
          <w:sz w:val="20"/>
          <w:szCs w:val="20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AF0FB4" w:rsidRPr="00AF0FB4" w:rsidRDefault="00AF0FB4" w:rsidP="003F1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F1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Pr="00AF0FB4">
        <w:rPr>
          <w:rFonts w:ascii="Calibri" w:eastAsia="Times New Roman" w:hAnsi="Calibri" w:cs="Calibri"/>
          <w:sz w:val="20"/>
          <w:szCs w:val="20"/>
          <w:lang w:eastAsia="pl-PL"/>
        </w:rPr>
        <w:t>……………..…………………………………………………..……………..</w:t>
      </w:r>
    </w:p>
    <w:p w:rsidR="00F13638" w:rsidRPr="00DE7C1A" w:rsidRDefault="00AF0FB4" w:rsidP="00DE7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B4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(czytelny podpis wnioskodawcy-rodzica kandydata)</w:t>
      </w:r>
    </w:p>
    <w:sectPr w:rsidR="00F13638" w:rsidRPr="00DE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06" w:rsidRDefault="00036C06" w:rsidP="008D1577">
      <w:pPr>
        <w:spacing w:after="0" w:line="240" w:lineRule="auto"/>
      </w:pPr>
      <w:r>
        <w:separator/>
      </w:r>
    </w:p>
  </w:endnote>
  <w:endnote w:type="continuationSeparator" w:id="0">
    <w:p w:rsidR="00036C06" w:rsidRDefault="00036C06" w:rsidP="008D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06" w:rsidRDefault="00036C06" w:rsidP="008D1577">
      <w:pPr>
        <w:spacing w:after="0" w:line="240" w:lineRule="auto"/>
      </w:pPr>
      <w:r>
        <w:separator/>
      </w:r>
    </w:p>
  </w:footnote>
  <w:footnote w:type="continuationSeparator" w:id="0">
    <w:p w:rsidR="00036C06" w:rsidRDefault="00036C06" w:rsidP="008D1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DC0"/>
    <w:multiLevelType w:val="multilevel"/>
    <w:tmpl w:val="198C7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D70CD"/>
    <w:multiLevelType w:val="multilevel"/>
    <w:tmpl w:val="51161BB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9473D"/>
    <w:multiLevelType w:val="hybridMultilevel"/>
    <w:tmpl w:val="A9780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9A5"/>
    <w:multiLevelType w:val="hybridMultilevel"/>
    <w:tmpl w:val="7666B780"/>
    <w:lvl w:ilvl="0" w:tplc="EB3E4E2C">
      <w:start w:val="10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1517"/>
    <w:multiLevelType w:val="multilevel"/>
    <w:tmpl w:val="91864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63E68"/>
    <w:multiLevelType w:val="multilevel"/>
    <w:tmpl w:val="BA76B35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A0BFE"/>
    <w:multiLevelType w:val="multilevel"/>
    <w:tmpl w:val="73B44AA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940B0"/>
    <w:multiLevelType w:val="multilevel"/>
    <w:tmpl w:val="B5480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84967"/>
    <w:multiLevelType w:val="multilevel"/>
    <w:tmpl w:val="81AE7D7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C40E6"/>
    <w:multiLevelType w:val="hybridMultilevel"/>
    <w:tmpl w:val="0B028D1C"/>
    <w:lvl w:ilvl="0" w:tplc="A3F8E6C0">
      <w:start w:val="1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76CE7"/>
    <w:multiLevelType w:val="multilevel"/>
    <w:tmpl w:val="481E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12171"/>
    <w:multiLevelType w:val="hybridMultilevel"/>
    <w:tmpl w:val="EA205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62C31"/>
    <w:multiLevelType w:val="multilevel"/>
    <w:tmpl w:val="0AC0A7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865C8"/>
    <w:multiLevelType w:val="multilevel"/>
    <w:tmpl w:val="E346AD8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DE41B0"/>
    <w:multiLevelType w:val="multilevel"/>
    <w:tmpl w:val="8394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14"/>
  </w:num>
  <w:num w:numId="12">
    <w:abstractNumId w:val="2"/>
  </w:num>
  <w:num w:numId="13">
    <w:abstractNumId w:val="3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B4"/>
    <w:rsid w:val="00036C06"/>
    <w:rsid w:val="00280595"/>
    <w:rsid w:val="00370A4F"/>
    <w:rsid w:val="00384F2B"/>
    <w:rsid w:val="003F11F2"/>
    <w:rsid w:val="005248E6"/>
    <w:rsid w:val="005955D3"/>
    <w:rsid w:val="00732169"/>
    <w:rsid w:val="0078745E"/>
    <w:rsid w:val="008D1577"/>
    <w:rsid w:val="00967B0C"/>
    <w:rsid w:val="00995D65"/>
    <w:rsid w:val="009D0580"/>
    <w:rsid w:val="009D1FA7"/>
    <w:rsid w:val="00AB253E"/>
    <w:rsid w:val="00AF0FB4"/>
    <w:rsid w:val="00C042C4"/>
    <w:rsid w:val="00C809CB"/>
    <w:rsid w:val="00DE7C1A"/>
    <w:rsid w:val="00ED75D9"/>
    <w:rsid w:val="00F1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FC7D6-E0C2-4AD2-B1BC-B0C314B6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A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1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84F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p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 GACKI</dc:creator>
  <cp:keywords/>
  <dc:description/>
  <cp:lastModifiedBy>SPGACKI</cp:lastModifiedBy>
  <cp:revision>2</cp:revision>
  <cp:lastPrinted>2022-02-16T07:01:00Z</cp:lastPrinted>
  <dcterms:created xsi:type="dcterms:W3CDTF">2022-02-16T10:09:00Z</dcterms:created>
  <dcterms:modified xsi:type="dcterms:W3CDTF">2022-02-16T10:09:00Z</dcterms:modified>
</cp:coreProperties>
</file>